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7E2" w:rsidRPr="00BB7D81" w:rsidRDefault="00BB7D81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BB7D81">
        <w:rPr>
          <w:sz w:val="16"/>
          <w:szCs w:val="16"/>
        </w:rPr>
        <w:t xml:space="preserve">                                   11</w:t>
      </w:r>
    </w:p>
    <w:p w:rsidR="00236AAB" w:rsidRDefault="00236AAB"/>
    <w:p w:rsidR="00236AAB" w:rsidRPr="00B76679" w:rsidRDefault="00236AAB">
      <w:pPr>
        <w:rPr>
          <w:b/>
          <w:sz w:val="28"/>
          <w:szCs w:val="28"/>
        </w:rPr>
      </w:pPr>
      <w:r w:rsidRPr="00B76679">
        <w:rPr>
          <w:b/>
          <w:sz w:val="28"/>
          <w:szCs w:val="28"/>
        </w:rPr>
        <w:t>CHARLES THORBURN SHIPPING</w:t>
      </w:r>
    </w:p>
    <w:p w:rsidR="00236AAB" w:rsidRDefault="00236AAB"/>
    <w:p w:rsidR="00236AAB" w:rsidRDefault="00236AAB">
      <w:r>
        <w:t xml:space="preserve">Familjen Thorburn invandrade från Skottland till Sverige i början av 1800-talet och slog sig ned i Uddevalla-trakten. Thorburns var flitiga och industriellt sinnade, precis som många andra skottar, Gibson, Chalmers, Dickson, </w:t>
      </w:r>
      <w:proofErr w:type="spellStart"/>
      <w:r>
        <w:t>Seaton</w:t>
      </w:r>
      <w:proofErr w:type="spellEnd"/>
      <w:r>
        <w:t xml:space="preserve"> med flera. Thorburns sysselsatte sig bland annat med havreexport, </w:t>
      </w:r>
      <w:r w:rsidR="008F024D">
        <w:t>man byggde magasi</w:t>
      </w:r>
      <w:r w:rsidR="009B6047">
        <w:t xml:space="preserve">n i Uddevalla på Badökajen med </w:t>
      </w:r>
      <w:r w:rsidR="008F024D">
        <w:t xml:space="preserve">många praktiska och tekniska lasthanteringsutrustningar. Thorburns låg också bakom </w:t>
      </w:r>
      <w:proofErr w:type="spellStart"/>
      <w:r w:rsidR="008F024D">
        <w:t>g</w:t>
      </w:r>
      <w:r w:rsidR="00021DC4">
        <w:t>rundadet</w:t>
      </w:r>
      <w:proofErr w:type="spellEnd"/>
      <w:r w:rsidR="00021DC4">
        <w:t xml:space="preserve"> av Uddevalla-Herrljunga</w:t>
      </w:r>
      <w:r w:rsidR="008F024D">
        <w:t xml:space="preserve"> järnväg, som mestadels transporterade havre. I havreexportrörelsen ingick också ett rederi. </w:t>
      </w:r>
    </w:p>
    <w:p w:rsidR="006B7799" w:rsidRDefault="006B7799">
      <w:r>
        <w:t xml:space="preserve">Thorburns hade minst ett par fingrar med i stenindustrin, </w:t>
      </w:r>
      <w:proofErr w:type="spellStart"/>
      <w:r>
        <w:t>pappersbuk</w:t>
      </w:r>
      <w:proofErr w:type="spellEnd"/>
      <w:r>
        <w:t>, vattenverk, sågverk, man grundade badorten Lyckorna och introducerade curling i Sverige (alltså sporten, inte den tvivelaktiga barnuppfostringsmetoden).</w:t>
      </w:r>
      <w:r w:rsidR="000E765B">
        <w:t xml:space="preserve"> Bertil Thorburn var t ex </w:t>
      </w:r>
      <w:proofErr w:type="spellStart"/>
      <w:r w:rsidR="000E765B">
        <w:t>styreslseordförande</w:t>
      </w:r>
      <w:proofErr w:type="spellEnd"/>
      <w:r w:rsidR="000E765B">
        <w:t xml:space="preserve"> i </w:t>
      </w:r>
      <w:proofErr w:type="spellStart"/>
      <w:r w:rsidR="000E765B">
        <w:t>Ferd</w:t>
      </w:r>
      <w:proofErr w:type="spellEnd"/>
      <w:r w:rsidR="000E765B">
        <w:t xml:space="preserve"> Lundqvist och Turitz (föregångare till NK i Göteborg).</w:t>
      </w:r>
      <w:r>
        <w:t xml:space="preserve"> </w:t>
      </w:r>
      <w:r w:rsidR="000E765B">
        <w:t xml:space="preserve"> Thorburns har under 1900-talet skaffat sig dynastiska förbindelser, i </w:t>
      </w:r>
      <w:proofErr w:type="spellStart"/>
      <w:r w:rsidR="000E765B">
        <w:t>bl</w:t>
      </w:r>
      <w:proofErr w:type="spellEnd"/>
      <w:r w:rsidR="009B6047">
        <w:t xml:space="preserve"> </w:t>
      </w:r>
      <w:r w:rsidR="000E765B">
        <w:t>a familjerna Sten A Olsson, Bildt och Dickson.</w:t>
      </w:r>
    </w:p>
    <w:p w:rsidR="000E765B" w:rsidRDefault="006B7799">
      <w:r>
        <w:t>Under 1950-talet lierade man sig</w:t>
      </w:r>
      <w:r w:rsidR="00614166">
        <w:t xml:space="preserve"> (genom giftermål)</w:t>
      </w:r>
      <w:r>
        <w:t xml:space="preserve"> med den industriella kometen Gustav </w:t>
      </w:r>
      <w:proofErr w:type="spellStart"/>
      <w:r>
        <w:t>Thorden</w:t>
      </w:r>
      <w:proofErr w:type="spellEnd"/>
      <w:r>
        <w:t xml:space="preserve"> och ägde och chartrade fartyg tillsammans med honom. </w:t>
      </w:r>
      <w:proofErr w:type="spellStart"/>
      <w:r>
        <w:t>Thordens</w:t>
      </w:r>
      <w:proofErr w:type="spellEnd"/>
      <w:r>
        <w:t xml:space="preserve"> är väl mest kända för att ha byggt upp och drivit Uddevallavarvet.  </w:t>
      </w:r>
      <w:proofErr w:type="spellStart"/>
      <w:r>
        <w:t>Thordens</w:t>
      </w:r>
      <w:proofErr w:type="spellEnd"/>
      <w:r>
        <w:t xml:space="preserve"> drev också en linje till USA (</w:t>
      </w:r>
      <w:proofErr w:type="spellStart"/>
      <w:r>
        <w:t>Thorden</w:t>
      </w:r>
      <w:proofErr w:type="spellEnd"/>
      <w:r>
        <w:t xml:space="preserve"> Lines). Man behövde en agent i Göteborg och Charles Thorburn Shipping AB bildades 1954. En av de första anställda blev Finn G Mellin (se Finn G Melin Shipping), VD blev 1958 Ingemar Jansson. Jansson hade bakgr</w:t>
      </w:r>
      <w:r w:rsidR="009B6047">
        <w:t>und hos Sven Salen och Moore Mc</w:t>
      </w:r>
      <w:r>
        <w:t xml:space="preserve">Cormack (se I Begynnelsen). </w:t>
      </w:r>
    </w:p>
    <w:p w:rsidR="00021DC4" w:rsidRDefault="00021DC4">
      <w:r>
        <w:t xml:space="preserve">I samband med </w:t>
      </w:r>
      <w:proofErr w:type="spellStart"/>
      <w:r>
        <w:t>Thorden</w:t>
      </w:r>
      <w:proofErr w:type="spellEnd"/>
      <w:r>
        <w:t xml:space="preserve">-kraschen i början av 1960-talet, köpte Rederi AB Rex upp resterna av </w:t>
      </w:r>
      <w:proofErr w:type="spellStart"/>
      <w:r>
        <w:t>Thorden</w:t>
      </w:r>
      <w:proofErr w:type="spellEnd"/>
      <w:r>
        <w:t xml:space="preserve"> Lines. Ett nytt agenturbolag sattes upp i Göteborg där Charles Thorburn och Finn G Mellin (</w:t>
      </w:r>
      <w:proofErr w:type="spellStart"/>
      <w:r>
        <w:t>Rex’s</w:t>
      </w:r>
      <w:proofErr w:type="spellEnd"/>
      <w:r>
        <w:t xml:space="preserve"> agent) blev 50/50 ägare. Företaget fick namnet Förenade Linjeagentur AB, Ingemar Jansson blev VD.</w:t>
      </w:r>
    </w:p>
    <w:p w:rsidR="006B7799" w:rsidRDefault="000E765B">
      <w:r>
        <w:t>I början av 1970-talet var agenturerna i Char</w:t>
      </w:r>
      <w:r w:rsidR="00021DC4">
        <w:t xml:space="preserve">les Thorburn MISC, </w:t>
      </w:r>
      <w:proofErr w:type="spellStart"/>
      <w:r w:rsidR="00021DC4">
        <w:t>Ciamar</w:t>
      </w:r>
      <w:proofErr w:type="spellEnd"/>
      <w:r w:rsidR="00021DC4">
        <w:t xml:space="preserve">, </w:t>
      </w:r>
      <w:proofErr w:type="spellStart"/>
      <w:r w:rsidR="00021DC4">
        <w:t>Arya</w:t>
      </w:r>
      <w:proofErr w:type="spellEnd"/>
      <w:r w:rsidR="00021DC4">
        <w:t xml:space="preserve"> National Shipping Lines (sedermera </w:t>
      </w:r>
      <w:proofErr w:type="spellStart"/>
      <w:r w:rsidR="00021DC4">
        <w:t>IrisL</w:t>
      </w:r>
      <w:proofErr w:type="spellEnd"/>
      <w:r w:rsidR="00021DC4">
        <w:t>)</w:t>
      </w:r>
      <w:r w:rsidR="0095334C">
        <w:t>, Banglad</w:t>
      </w:r>
      <w:r>
        <w:t xml:space="preserve">esh Shipping </w:t>
      </w:r>
      <w:proofErr w:type="spellStart"/>
      <w:r>
        <w:t>Corp</w:t>
      </w:r>
      <w:proofErr w:type="spellEnd"/>
      <w:r>
        <w:t xml:space="preserve">, </w:t>
      </w:r>
      <w:proofErr w:type="spellStart"/>
      <w:r>
        <w:t>Hya</w:t>
      </w:r>
      <w:proofErr w:type="spellEnd"/>
      <w:r>
        <w:t xml:space="preserve"> Shipping</w:t>
      </w:r>
      <w:r w:rsidR="00021DC4">
        <w:t xml:space="preserve">. OPDR, </w:t>
      </w:r>
      <w:proofErr w:type="spellStart"/>
      <w:r w:rsidR="00021DC4">
        <w:t>Frota</w:t>
      </w:r>
      <w:proofErr w:type="spellEnd"/>
      <w:r w:rsidR="00021DC4">
        <w:t xml:space="preserve"> </w:t>
      </w:r>
      <w:proofErr w:type="spellStart"/>
      <w:r w:rsidR="00021DC4">
        <w:t>Amazonica</w:t>
      </w:r>
      <w:proofErr w:type="spellEnd"/>
      <w:r w:rsidR="00021DC4">
        <w:t xml:space="preserve">, Harrison Line </w:t>
      </w:r>
      <w:bookmarkStart w:id="0" w:name="_GoBack"/>
      <w:bookmarkEnd w:id="0"/>
      <w:r>
        <w:t>och TFL. Man var ca 10 anställ</w:t>
      </w:r>
      <w:r w:rsidR="00021DC4">
        <w:t>da</w:t>
      </w:r>
      <w:r>
        <w:t>.</w:t>
      </w:r>
      <w:r w:rsidR="00021DC4">
        <w:t xml:space="preserve"> Kontoren låg förs i </w:t>
      </w:r>
      <w:proofErr w:type="spellStart"/>
      <w:r w:rsidR="00021DC4">
        <w:t>Hertziahuset</w:t>
      </w:r>
      <w:proofErr w:type="spellEnd"/>
      <w:r w:rsidR="00021DC4">
        <w:t xml:space="preserve"> vid Packhusplatsen, sedan på Stora Badhusgatan och senare vid Hvitfeldtsgatan. </w:t>
      </w:r>
      <w:r>
        <w:t xml:space="preserve"> I detta kontor hyrdes tidvis ut rum till andra firmor, </w:t>
      </w:r>
      <w:proofErr w:type="spellStart"/>
      <w:r>
        <w:t>bla</w:t>
      </w:r>
      <w:proofErr w:type="spellEnd"/>
      <w:r>
        <w:t xml:space="preserve"> L Franck &amp; Co (se Olson &amp; Wright). Ingemar Jansson var tillik</w:t>
      </w:r>
      <w:r w:rsidR="0095334C">
        <w:t>a konsul för Republiken Banglad</w:t>
      </w:r>
      <w:r>
        <w:t xml:space="preserve">esh.  </w:t>
      </w:r>
      <w:r w:rsidR="006B7799">
        <w:t xml:space="preserve"> </w:t>
      </w:r>
    </w:p>
    <w:p w:rsidR="00021DC4" w:rsidRDefault="00021DC4">
      <w:r>
        <w:t>När Ingemar Jansson avled (när då?) blev Stig Carlsson VD. Några av de anställda under åren, Bengt Wallerius, Sten Svantesson, K-E Rydin, Anders Cervin, Kent Blomster, Kent Schumacher, Lars Morberg, Toma</w:t>
      </w:r>
      <w:r w:rsidR="0095334C">
        <w:t xml:space="preserve">s Ekström, Monica Carlsson, </w:t>
      </w:r>
      <w:proofErr w:type="spellStart"/>
      <w:r w:rsidR="0095334C">
        <w:t>Bia</w:t>
      </w:r>
      <w:proofErr w:type="spellEnd"/>
      <w:r>
        <w:t xml:space="preserve"> </w:t>
      </w:r>
      <w:proofErr w:type="spellStart"/>
      <w:r>
        <w:t>Eketoft</w:t>
      </w:r>
      <w:proofErr w:type="spellEnd"/>
      <w:r>
        <w:t xml:space="preserve"> och Eva Lotta </w:t>
      </w:r>
      <w:proofErr w:type="spellStart"/>
      <w:r>
        <w:t>Ortander</w:t>
      </w:r>
      <w:proofErr w:type="spellEnd"/>
      <w:r>
        <w:t xml:space="preserve">. </w:t>
      </w:r>
    </w:p>
    <w:p w:rsidR="00021DC4" w:rsidRDefault="00021DC4">
      <w:r>
        <w:t xml:space="preserve"> I s</w:t>
      </w:r>
      <w:r w:rsidR="0095334C">
        <w:t>lutet av 1980-talet blev Bengt S</w:t>
      </w:r>
      <w:r>
        <w:t xml:space="preserve">undström VD. MISC agenturen hade förlorats till </w:t>
      </w:r>
      <w:proofErr w:type="spellStart"/>
      <w:r>
        <w:t>Aseco</w:t>
      </w:r>
      <w:proofErr w:type="spellEnd"/>
      <w:r>
        <w:t>, TFL hade gått till Wilson Shipping</w:t>
      </w:r>
      <w:r w:rsidR="00544846">
        <w:t xml:space="preserve">. </w:t>
      </w:r>
      <w:proofErr w:type="spellStart"/>
      <w:r w:rsidR="00544846">
        <w:t>Melship</w:t>
      </w:r>
      <w:proofErr w:type="spellEnd"/>
      <w:r w:rsidR="00544846">
        <w:t xml:space="preserve"> hade tagit över Harrison Line</w:t>
      </w:r>
      <w:r w:rsidR="00144A18">
        <w:t xml:space="preserve"> och OPDR</w:t>
      </w:r>
      <w:r w:rsidR="00544846">
        <w:t xml:space="preserve"> och </w:t>
      </w:r>
      <w:proofErr w:type="spellStart"/>
      <w:r w:rsidR="00544846">
        <w:t>Frota</w:t>
      </w:r>
      <w:proofErr w:type="spellEnd"/>
      <w:r w:rsidR="00544846">
        <w:t xml:space="preserve"> </w:t>
      </w:r>
      <w:proofErr w:type="spellStart"/>
      <w:r w:rsidR="00544846">
        <w:t>Amazonica</w:t>
      </w:r>
      <w:proofErr w:type="spellEnd"/>
      <w:r w:rsidR="00544846">
        <w:t xml:space="preserve"> hade gått till </w:t>
      </w:r>
      <w:proofErr w:type="spellStart"/>
      <w:r w:rsidR="00544846">
        <w:t>Joship</w:t>
      </w:r>
      <w:proofErr w:type="spellEnd"/>
      <w:r w:rsidR="00544846">
        <w:t>. Cirka 1994 försäljs</w:t>
      </w:r>
      <w:r w:rsidR="00144A18">
        <w:t xml:space="preserve"> det åderlåtna Charles Thorburn till Gemini S</w:t>
      </w:r>
      <w:r w:rsidR="00544846">
        <w:t xml:space="preserve">hipping och Stefan </w:t>
      </w:r>
      <w:proofErr w:type="spellStart"/>
      <w:r w:rsidR="00544846">
        <w:t>Horndahl</w:t>
      </w:r>
      <w:proofErr w:type="spellEnd"/>
      <w:r w:rsidR="00544846">
        <w:t>.</w:t>
      </w:r>
    </w:p>
    <w:sectPr w:rsidR="0002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AB"/>
    <w:rsid w:val="00001B4B"/>
    <w:rsid w:val="00015EB9"/>
    <w:rsid w:val="00021DC4"/>
    <w:rsid w:val="00046DF4"/>
    <w:rsid w:val="00063ECD"/>
    <w:rsid w:val="000977FB"/>
    <w:rsid w:val="000B6376"/>
    <w:rsid w:val="000C581C"/>
    <w:rsid w:val="000C5BD4"/>
    <w:rsid w:val="000D4D65"/>
    <w:rsid w:val="000E765B"/>
    <w:rsid w:val="00104B87"/>
    <w:rsid w:val="001225B7"/>
    <w:rsid w:val="001244D8"/>
    <w:rsid w:val="00144A18"/>
    <w:rsid w:val="001722AC"/>
    <w:rsid w:val="0017282A"/>
    <w:rsid w:val="00181755"/>
    <w:rsid w:val="00194E29"/>
    <w:rsid w:val="00196017"/>
    <w:rsid w:val="001A451B"/>
    <w:rsid w:val="001C01D4"/>
    <w:rsid w:val="001C1A10"/>
    <w:rsid w:val="001F267A"/>
    <w:rsid w:val="00236AAB"/>
    <w:rsid w:val="00281D7B"/>
    <w:rsid w:val="00283AB8"/>
    <w:rsid w:val="00285F23"/>
    <w:rsid w:val="00287FD0"/>
    <w:rsid w:val="00293764"/>
    <w:rsid w:val="002953A6"/>
    <w:rsid w:val="002B761D"/>
    <w:rsid w:val="0030476D"/>
    <w:rsid w:val="003165A4"/>
    <w:rsid w:val="00317457"/>
    <w:rsid w:val="0033684E"/>
    <w:rsid w:val="0033706C"/>
    <w:rsid w:val="00360E83"/>
    <w:rsid w:val="00377B06"/>
    <w:rsid w:val="003A0C6D"/>
    <w:rsid w:val="003B63B2"/>
    <w:rsid w:val="003D0BB1"/>
    <w:rsid w:val="003D19B2"/>
    <w:rsid w:val="00410845"/>
    <w:rsid w:val="00416402"/>
    <w:rsid w:val="00453DED"/>
    <w:rsid w:val="004655CB"/>
    <w:rsid w:val="004713FF"/>
    <w:rsid w:val="0048317E"/>
    <w:rsid w:val="004837BB"/>
    <w:rsid w:val="004D2DC6"/>
    <w:rsid w:val="004E6BD4"/>
    <w:rsid w:val="005005C6"/>
    <w:rsid w:val="005123A7"/>
    <w:rsid w:val="00512969"/>
    <w:rsid w:val="00523301"/>
    <w:rsid w:val="00544846"/>
    <w:rsid w:val="00545A7F"/>
    <w:rsid w:val="00560671"/>
    <w:rsid w:val="00565ED0"/>
    <w:rsid w:val="00582B9F"/>
    <w:rsid w:val="00587657"/>
    <w:rsid w:val="005A3DC0"/>
    <w:rsid w:val="005B1316"/>
    <w:rsid w:val="005D141C"/>
    <w:rsid w:val="005D6A80"/>
    <w:rsid w:val="005D6C42"/>
    <w:rsid w:val="005D72C8"/>
    <w:rsid w:val="005E5F01"/>
    <w:rsid w:val="005E76AA"/>
    <w:rsid w:val="005E7B2C"/>
    <w:rsid w:val="00614166"/>
    <w:rsid w:val="0063007A"/>
    <w:rsid w:val="006767E2"/>
    <w:rsid w:val="00680997"/>
    <w:rsid w:val="006856E6"/>
    <w:rsid w:val="00685727"/>
    <w:rsid w:val="00696EF9"/>
    <w:rsid w:val="006A2BD7"/>
    <w:rsid w:val="006B52A8"/>
    <w:rsid w:val="006B7799"/>
    <w:rsid w:val="006D5802"/>
    <w:rsid w:val="00735558"/>
    <w:rsid w:val="0074099E"/>
    <w:rsid w:val="00741CD6"/>
    <w:rsid w:val="0074470A"/>
    <w:rsid w:val="0076135A"/>
    <w:rsid w:val="00770E33"/>
    <w:rsid w:val="00787380"/>
    <w:rsid w:val="007B2205"/>
    <w:rsid w:val="007C633E"/>
    <w:rsid w:val="007D1E4C"/>
    <w:rsid w:val="007D5F33"/>
    <w:rsid w:val="007E05A5"/>
    <w:rsid w:val="007E3170"/>
    <w:rsid w:val="007F005D"/>
    <w:rsid w:val="00805F2D"/>
    <w:rsid w:val="00842A51"/>
    <w:rsid w:val="00865D62"/>
    <w:rsid w:val="00881A09"/>
    <w:rsid w:val="008A1A01"/>
    <w:rsid w:val="008B40A4"/>
    <w:rsid w:val="008D6A33"/>
    <w:rsid w:val="008D772E"/>
    <w:rsid w:val="008E1662"/>
    <w:rsid w:val="008F024D"/>
    <w:rsid w:val="00910C35"/>
    <w:rsid w:val="00914B0A"/>
    <w:rsid w:val="009161CA"/>
    <w:rsid w:val="009251D4"/>
    <w:rsid w:val="009279F2"/>
    <w:rsid w:val="00943001"/>
    <w:rsid w:val="009458A9"/>
    <w:rsid w:val="0095334C"/>
    <w:rsid w:val="00970D13"/>
    <w:rsid w:val="0097372D"/>
    <w:rsid w:val="00973B70"/>
    <w:rsid w:val="0099532B"/>
    <w:rsid w:val="009B6047"/>
    <w:rsid w:val="009D329E"/>
    <w:rsid w:val="009D4BE7"/>
    <w:rsid w:val="009D5950"/>
    <w:rsid w:val="009F3365"/>
    <w:rsid w:val="00A0451B"/>
    <w:rsid w:val="00A063B0"/>
    <w:rsid w:val="00A11474"/>
    <w:rsid w:val="00A210B8"/>
    <w:rsid w:val="00A35A36"/>
    <w:rsid w:val="00A37E06"/>
    <w:rsid w:val="00A40F2D"/>
    <w:rsid w:val="00A77A0C"/>
    <w:rsid w:val="00A94EC7"/>
    <w:rsid w:val="00A96317"/>
    <w:rsid w:val="00AA3268"/>
    <w:rsid w:val="00AB34E4"/>
    <w:rsid w:val="00AD326E"/>
    <w:rsid w:val="00AE1408"/>
    <w:rsid w:val="00AE3E6C"/>
    <w:rsid w:val="00AF4674"/>
    <w:rsid w:val="00B61219"/>
    <w:rsid w:val="00B730DE"/>
    <w:rsid w:val="00B76679"/>
    <w:rsid w:val="00B91716"/>
    <w:rsid w:val="00BA0113"/>
    <w:rsid w:val="00BA3848"/>
    <w:rsid w:val="00BA4DC7"/>
    <w:rsid w:val="00BB7D81"/>
    <w:rsid w:val="00BF5417"/>
    <w:rsid w:val="00C1472D"/>
    <w:rsid w:val="00C177AE"/>
    <w:rsid w:val="00C3273F"/>
    <w:rsid w:val="00C32D37"/>
    <w:rsid w:val="00C40589"/>
    <w:rsid w:val="00C708F8"/>
    <w:rsid w:val="00C97EF0"/>
    <w:rsid w:val="00CA76B1"/>
    <w:rsid w:val="00CB70E8"/>
    <w:rsid w:val="00CE4E60"/>
    <w:rsid w:val="00D060AD"/>
    <w:rsid w:val="00D17A19"/>
    <w:rsid w:val="00D22E36"/>
    <w:rsid w:val="00D44D01"/>
    <w:rsid w:val="00D7400D"/>
    <w:rsid w:val="00D769E4"/>
    <w:rsid w:val="00D81D65"/>
    <w:rsid w:val="00D86ABC"/>
    <w:rsid w:val="00D9634E"/>
    <w:rsid w:val="00DA6A8A"/>
    <w:rsid w:val="00E41916"/>
    <w:rsid w:val="00E811F6"/>
    <w:rsid w:val="00E94D1C"/>
    <w:rsid w:val="00EA5585"/>
    <w:rsid w:val="00EC5B28"/>
    <w:rsid w:val="00EC5C84"/>
    <w:rsid w:val="00F11B80"/>
    <w:rsid w:val="00F2058D"/>
    <w:rsid w:val="00F25130"/>
    <w:rsid w:val="00F35591"/>
    <w:rsid w:val="00F53410"/>
    <w:rsid w:val="00F56D7C"/>
    <w:rsid w:val="00F65D4F"/>
    <w:rsid w:val="00F70DBC"/>
    <w:rsid w:val="00F710B7"/>
    <w:rsid w:val="00FA336A"/>
    <w:rsid w:val="00FA3E2E"/>
    <w:rsid w:val="00FA577C"/>
    <w:rsid w:val="00FA75ED"/>
    <w:rsid w:val="00FB7F18"/>
    <w:rsid w:val="00FC2B55"/>
    <w:rsid w:val="00FD0760"/>
    <w:rsid w:val="00FD338B"/>
    <w:rsid w:val="00FE36E7"/>
    <w:rsid w:val="00FF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D1596-3D92-4DA2-9579-DD576C60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Anna</cp:lastModifiedBy>
  <cp:revision>4</cp:revision>
  <dcterms:created xsi:type="dcterms:W3CDTF">2015-09-20T14:27:00Z</dcterms:created>
  <dcterms:modified xsi:type="dcterms:W3CDTF">2015-12-11T11:41:00Z</dcterms:modified>
</cp:coreProperties>
</file>